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2967" w14:textId="218F42C7" w:rsidR="00147322" w:rsidRDefault="00C90FEB" w:rsidP="35EAD51E">
      <w:pPr>
        <w:ind w:left="4956"/>
      </w:pPr>
      <w:r>
        <w:rPr>
          <w:rFonts w:ascii="Arial" w:eastAsia="Arial" w:hAnsi="Arial" w:cs="Arial"/>
          <w:sz w:val="14"/>
          <w:szCs w:val="14"/>
        </w:rPr>
        <w:t xml:space="preserve">Załącznik </w:t>
      </w:r>
      <w:r w:rsidR="02576433" w:rsidRPr="35EAD51E">
        <w:rPr>
          <w:rFonts w:ascii="Arial" w:eastAsia="Arial" w:hAnsi="Arial" w:cs="Arial"/>
          <w:sz w:val="14"/>
          <w:szCs w:val="14"/>
        </w:rPr>
        <w:t xml:space="preserve">nr 10 </w:t>
      </w:r>
    </w:p>
    <w:p w14:paraId="158DE95D" w14:textId="63C03E07" w:rsidR="00147322" w:rsidRDefault="02576433" w:rsidP="35EAD51E">
      <w:pPr>
        <w:ind w:left="4956"/>
      </w:pPr>
      <w:r w:rsidRPr="35EAD51E">
        <w:rPr>
          <w:rFonts w:ascii="Arial" w:eastAsia="Arial" w:hAnsi="Arial" w:cs="Arial"/>
          <w:sz w:val="14"/>
          <w:szCs w:val="14"/>
        </w:rPr>
        <w:t xml:space="preserve">do zarządzenia nr 40/2011  Rektora UKSW z dnia </w:t>
      </w:r>
      <w:r w:rsidRPr="35EAD51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14 października 2011 r.</w:t>
      </w:r>
    </w:p>
    <w:p w14:paraId="04483B3D" w14:textId="5B6681F5" w:rsidR="00147322" w:rsidRDefault="02576433" w:rsidP="35EAD51E">
      <w:pPr>
        <w:spacing w:after="0"/>
        <w:ind w:left="4956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………………………………....... </w:t>
      </w:r>
    </w:p>
    <w:p w14:paraId="0635BF99" w14:textId="580E4083" w:rsidR="00147322" w:rsidRDefault="02576433" w:rsidP="35EAD51E">
      <w:pPr>
        <w:spacing w:after="0"/>
        <w:ind w:left="4956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5EAD5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(pieczątka jednostki organizacyjnej)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007D25" w14:textId="5859C128" w:rsidR="00147322" w:rsidRDefault="02576433" w:rsidP="35EAD51E">
      <w:pPr>
        <w:ind w:left="5664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Egzemplarz: </w:t>
      </w:r>
    </w:p>
    <w:p w14:paraId="215C4941" w14:textId="15D9EC2A" w:rsidR="00147322" w:rsidRDefault="02576433" w:rsidP="35EAD51E">
      <w:pPr>
        <w:ind w:left="5664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WYKONAWCY / UKSW*</w:t>
      </w:r>
    </w:p>
    <w:p w14:paraId="50528BB7" w14:textId="44FAB70D" w:rsidR="00147322" w:rsidRDefault="02576433" w:rsidP="004F3A4D">
      <w:pPr>
        <w:spacing w:after="0" w:line="360" w:lineRule="auto"/>
        <w:jc w:val="both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Źródło finansowania:</w:t>
      </w:r>
    </w:p>
    <w:p w14:paraId="4148CD15" w14:textId="00B7F1CC" w:rsidR="00147322" w:rsidRDefault="02576433" w:rsidP="004F3A4D">
      <w:pPr>
        <w:spacing w:after="0" w:line="36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1E9D34CF" w14:textId="1BB70327" w:rsidR="00147322" w:rsidRDefault="02576433" w:rsidP="004F3A4D">
      <w:pPr>
        <w:spacing w:after="0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59966C7E" w14:textId="4776B1EC" w:rsidR="00147322" w:rsidRDefault="02576433" w:rsidP="004F3A4D">
      <w:pPr>
        <w:spacing w:after="0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UMOWA O DZIEŁO I PRZENIESIENIE PRAW AUTORSKICH</w:t>
      </w:r>
      <w:hyperlink r:id="rId5" w:anchor="_ftn1">
        <w:r w:rsidRPr="35EAD51E">
          <w:rPr>
            <w:rStyle w:val="Hipercze"/>
            <w:rFonts w:ascii="Symbol" w:eastAsia="Symbol" w:hAnsi="Symbol" w:cs="Symbol"/>
            <w:b/>
            <w:bCs/>
            <w:sz w:val="24"/>
            <w:szCs w:val="24"/>
            <w:vertAlign w:val="superscript"/>
          </w:rPr>
          <w:t>*</w:t>
        </w:r>
      </w:hyperlink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nr …………../……..……/…….……...</w:t>
      </w:r>
    </w:p>
    <w:p w14:paraId="0E9E2399" w14:textId="3151CD51" w:rsidR="00147322" w:rsidRDefault="02576433" w:rsidP="004F3A4D">
      <w:pPr>
        <w:spacing w:after="0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915208" w14:textId="5B896A74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Uniwersytet Kardynała Stefana Wyszyńskiego, ul. Dewajtis 5, 01-815 Warszawa</w:t>
      </w:r>
    </w:p>
    <w:p w14:paraId="425575D1" w14:textId="37E57AAB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786B6325" w14:textId="5700AC62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……………...................…………………….....…………..…………………………………….….…..……………………………………….….............…………………………………..........………………..………..</w:t>
      </w:r>
    </w:p>
    <w:p w14:paraId="3EE511A0" w14:textId="1CDD37AE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zwanym dalej UKSW</w:t>
      </w:r>
    </w:p>
    <w:p w14:paraId="4BE2D9B6" w14:textId="0A4E770F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4E578CEE" w14:textId="7C156490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......…….…………………….............……….....……………………..…………………………………</w:t>
      </w:r>
      <w:r w:rsidR="005B50CB">
        <w:tab/>
      </w:r>
      <w:r w:rsidR="005B50CB">
        <w:tab/>
      </w:r>
      <w:r w:rsidR="005B50CB">
        <w:tab/>
      </w:r>
      <w:r w:rsidR="005B50CB">
        <w:tab/>
      </w:r>
      <w:r w:rsidRPr="35EAD51E">
        <w:rPr>
          <w:rFonts w:ascii="Times New Roman" w:eastAsia="Times New Roman" w:hAnsi="Times New Roman" w:cs="Times New Roman"/>
          <w:sz w:val="24"/>
          <w:szCs w:val="24"/>
        </w:rPr>
        <w:t>(wypełnić pismem drukowanym  -  tytuł / stopień naukowy,  imiona,  nazwisko)</w:t>
      </w:r>
    </w:p>
    <w:p w14:paraId="3F7ACF79" w14:textId="077E9F5E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………………………….…………….…....……………………..…....…………………………...………….</w:t>
      </w:r>
      <w:r w:rsidR="005B50CB">
        <w:tab/>
      </w:r>
      <w:r w:rsidR="005B50CB">
        <w:tab/>
      </w:r>
      <w:r w:rsidR="005B50CB">
        <w:tab/>
      </w:r>
      <w:r w:rsidR="005B50CB">
        <w:tab/>
      </w:r>
      <w:r w:rsidR="005B50CB">
        <w:tab/>
      </w:r>
      <w:r w:rsidR="005B50CB">
        <w:tab/>
      </w:r>
      <w:r w:rsidRPr="35EAD51E">
        <w:rPr>
          <w:rFonts w:ascii="Times New Roman" w:eastAsia="Times New Roman" w:hAnsi="Times New Roman" w:cs="Times New Roman"/>
          <w:sz w:val="24"/>
          <w:szCs w:val="24"/>
        </w:rPr>
        <w:t>(adres)</w:t>
      </w:r>
    </w:p>
    <w:p w14:paraId="4E801659" w14:textId="41EC5AE9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Zawierają w dniu  …………...………...…...…………………... umowę następującej treści:</w:t>
      </w:r>
    </w:p>
    <w:p w14:paraId="4A68848F" w14:textId="7C9E02B1" w:rsidR="00147322" w:rsidRDefault="00147322" w:rsidP="004F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587A9" w14:textId="1AC0E517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9922290" w14:textId="4CA259D2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4BF7FF" w14:textId="69C7A823" w:rsidR="00147322" w:rsidRDefault="02576433" w:rsidP="004F3A4D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35EAD51E">
        <w:rPr>
          <w:rFonts w:ascii="Calibri" w:eastAsia="Calibri" w:hAnsi="Calibri" w:cs="Calibri"/>
        </w:rPr>
        <w:t>UKSW powierza wykonanie, a Wykonawca zobowiązuje się wykonać utwór, którego treścią jest:</w:t>
      </w:r>
    </w:p>
    <w:p w14:paraId="0E07DEB4" w14:textId="4C5129E2" w:rsidR="00147322" w:rsidRDefault="02576433" w:rsidP="004F3A4D">
      <w:pPr>
        <w:pStyle w:val="Akapitzlist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35EAD51E">
        <w:rPr>
          <w:rFonts w:ascii="Calibri" w:eastAsia="Calibri" w:hAnsi="Calibri" w:cs="Calibri"/>
        </w:rPr>
        <w:t>wygłoszenie referatu autorskiego/wykładu autorskiego, opracowanie i utrwalenie ich autorskiego programu, na temat:</w:t>
      </w:r>
    </w:p>
    <w:p w14:paraId="1C265851" w14:textId="1FB49AA3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....………..…………………………………….……...………........…......………….…….........................…......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21C4AB" w14:textId="5FDAB5B9" w:rsidR="00147322" w:rsidRDefault="02576433" w:rsidP="004F3A4D">
      <w:pPr>
        <w:spacing w:after="0" w:line="240" w:lineRule="auto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dla uczestników konferencji/sympozjum…………………………………………………………</w:t>
      </w:r>
    </w:p>
    <w:p w14:paraId="683E3F6F" w14:textId="70114661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na temat …………………………………………………………………………………………..</w:t>
      </w:r>
    </w:p>
    <w:p w14:paraId="4C6BEC7E" w14:textId="77D65B57" w:rsidR="00147322" w:rsidRDefault="02576433" w:rsidP="004F3A4D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35EAD51E">
        <w:rPr>
          <w:rFonts w:ascii="Calibri" w:eastAsia="Calibri" w:hAnsi="Calibri" w:cs="Calibri"/>
        </w:rPr>
        <w:t>Wykonawca nie może powierzyć wykonania przedmiotu umowy osobie trzeciej, bez zgody UKSW</w:t>
      </w:r>
    </w:p>
    <w:p w14:paraId="0BD46841" w14:textId="3F5079B4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7EF19" w14:textId="0B5CB3B8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7C9F74" w14:textId="4AAB5CA8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Referat autorski/wykład autorski zostanie wykonany w dniu ………………………………..w siedzibie UKSW.</w:t>
      </w:r>
    </w:p>
    <w:p w14:paraId="4C895D16" w14:textId="7E6758EE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189EAB" w14:textId="1F675D46" w:rsidR="00147322" w:rsidRDefault="02576433" w:rsidP="004F3A4D">
      <w:pPr>
        <w:spacing w:after="0" w:line="240" w:lineRule="auto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1. Wykonawca oświadcza, iż referat autorski/wykład autorski, o którym mowa w § 1 umowy wykona za wynagrodzeniem w kwocie:…..…(słownie:……………………..……………….……)</w:t>
      </w:r>
    </w:p>
    <w:p w14:paraId="2019510B" w14:textId="3DBFD1E0" w:rsidR="00147322" w:rsidRDefault="02576433" w:rsidP="004F3A4D">
      <w:pPr>
        <w:spacing w:after="0" w:line="240" w:lineRule="auto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2. UKSW oświadcza, że zobowiązuje się do wypłaty na rzecz Wykonawcy kwoty obejmującej koszty podróży  Pana / Pani</w:t>
      </w:r>
      <w:r w:rsidRPr="35EAD51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……………………………………………  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35EAD51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……………………………………….. 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>do …………</w:t>
      </w:r>
      <w:r w:rsidR="004F3A4D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0338EBC0" w14:textId="14E05895" w:rsidR="00147322" w:rsidRDefault="02576433" w:rsidP="004F3A4D">
      <w:pPr>
        <w:spacing w:after="0" w:line="240" w:lineRule="auto"/>
      </w:pPr>
      <w:r w:rsidRPr="35EAD51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(imię i nazwisko)                                             (skąd)                                                  (dokąd)</w:t>
      </w:r>
    </w:p>
    <w:p w14:paraId="7DD6F2B6" w14:textId="30F263FC" w:rsidR="00147322" w:rsidRDefault="02576433" w:rsidP="004F3A4D">
      <w:pPr>
        <w:spacing w:after="0" w:line="240" w:lineRule="auto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i z powrotem według wyliczeń dokonanych na podstawie przedstawionych rachunków (biletów, faktur), dokumentujących poniesione koszty w kwocie: …………...…………….………. (słownie: ………………………………………………………………………………………………………)</w:t>
      </w:r>
    </w:p>
    <w:p w14:paraId="64A75A02" w14:textId="4F1D6FAF" w:rsidR="00147322" w:rsidRDefault="02576433" w:rsidP="004F3A4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Wynagrodzenie za przygotowanie i wygłoszenie referatu autorskiego/wykładu autorskiego oraz zwrot kosztów podróży zostaną wypłacone w kasie UKSW lub przelewem na konto Wykonawcy w terminie 14 dni od daty złożenia niniejszej umowy i rachunku do niej w kwesturze (Dziale Płac).</w:t>
      </w:r>
    </w:p>
    <w:p w14:paraId="7F433892" w14:textId="151CC275" w:rsidR="00147322" w:rsidRDefault="02576433" w:rsidP="004F3A4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lastRenderedPageBreak/>
        <w:t>W przypadku płatności wynagrodzenia Wykonawcy w formie przelewu, za termin zapłaty strony rozumieją dzień obciążenia rachunku bankowego UKSW.</w:t>
      </w:r>
    </w:p>
    <w:p w14:paraId="4CB00464" w14:textId="6637E17A" w:rsidR="00147322" w:rsidRDefault="02576433" w:rsidP="004F3A4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W przypadku kierowania płatności na terenie RP należy podać:</w:t>
      </w:r>
    </w:p>
    <w:p w14:paraId="792A1F5F" w14:textId="3CF12E2F" w:rsidR="00147322" w:rsidRDefault="02576433" w:rsidP="004F3A4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nazwę banku;</w:t>
      </w:r>
    </w:p>
    <w:p w14:paraId="0F7EA26D" w14:textId="27F6086C" w:rsidR="00147322" w:rsidRDefault="02576433" w:rsidP="004F3A4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numer konta bankowego Wykonawcy.</w:t>
      </w:r>
    </w:p>
    <w:p w14:paraId="1812C851" w14:textId="3F6373B8" w:rsidR="00147322" w:rsidRDefault="02576433" w:rsidP="004F3A4D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W przypadku przelewów zagranicznych należy podać:</w:t>
      </w:r>
    </w:p>
    <w:p w14:paraId="28CE1500" w14:textId="078EE6A7" w:rsidR="00147322" w:rsidRDefault="02576433" w:rsidP="004F3A4D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kraj;</w:t>
      </w:r>
    </w:p>
    <w:p w14:paraId="09C593F6" w14:textId="20B2C455" w:rsidR="00147322" w:rsidRDefault="02576433" w:rsidP="004F3A4D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pełną nazwę banku;</w:t>
      </w:r>
    </w:p>
    <w:p w14:paraId="61FBF9FA" w14:textId="04D3DE59" w:rsidR="00147322" w:rsidRDefault="02576433" w:rsidP="004F3A4D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numer swift;</w:t>
      </w:r>
    </w:p>
    <w:p w14:paraId="5D931028" w14:textId="29242818" w:rsidR="00147322" w:rsidRDefault="02576433" w:rsidP="004F3A4D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numer iban;</w:t>
      </w:r>
    </w:p>
    <w:p w14:paraId="201CDF28" w14:textId="54452BDE" w:rsidR="00147322" w:rsidRDefault="02576433" w:rsidP="004F3A4D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numer konta bankowego;</w:t>
      </w:r>
    </w:p>
    <w:p w14:paraId="0259A37F" w14:textId="5179E08E" w:rsidR="00147322" w:rsidRDefault="02576433" w:rsidP="004F3A4D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5EAD51E">
        <w:rPr>
          <w:rFonts w:ascii="Calibri" w:eastAsia="Calibri" w:hAnsi="Calibri" w:cs="Calibri"/>
          <w:sz w:val="24"/>
          <w:szCs w:val="24"/>
        </w:rPr>
        <w:t>nazwę waluty, w której będzie zrealizowany przelew.</w:t>
      </w:r>
    </w:p>
    <w:p w14:paraId="489AA02F" w14:textId="574627C1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A80250E" w14:textId="44BA1151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F757C9" w14:textId="621E212C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Z chwilą zapłaty wynagrodzenia Wykonawca przenosi na UKSW majątkowe prawa autorskie do utworu będącego przedmiotem niniejszej Umowy, w szczególności do utrwalenia utworu, jego zwielokrotnienia drukiem, wprowadzenia do obrotu, wprowadzenia do pamięci komputera.</w:t>
      </w:r>
    </w:p>
    <w:p w14:paraId="3EB30E07" w14:textId="2029E0EC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088EC5" w14:textId="31373BA6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5 </w:t>
      </w:r>
    </w:p>
    <w:p w14:paraId="40DE1A1B" w14:textId="17B949DC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Wykonawca oświadcza, że:</w:t>
      </w:r>
    </w:p>
    <w:p w14:paraId="42325C7E" w14:textId="0085B4EF" w:rsidR="00147322" w:rsidRDefault="02576433" w:rsidP="004F3A4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35EAD51E">
        <w:rPr>
          <w:rFonts w:ascii="Calibri" w:eastAsia="Calibri" w:hAnsi="Calibri" w:cs="Calibri"/>
          <w:b/>
          <w:bCs/>
        </w:rPr>
        <w:t>jest pracownikiem UKSW</w:t>
      </w:r>
      <w:r w:rsidRPr="35EAD51E">
        <w:rPr>
          <w:rFonts w:ascii="Calibri" w:eastAsia="Calibri" w:hAnsi="Calibri" w:cs="Calibri"/>
        </w:rPr>
        <w:t xml:space="preserve"> zatrudnionym na podstawie umowy o pracę lub mianowania,*</w:t>
      </w:r>
    </w:p>
    <w:p w14:paraId="376B183F" w14:textId="5058EF06" w:rsidR="00147322" w:rsidRDefault="02576433" w:rsidP="004F3A4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35EAD51E">
        <w:rPr>
          <w:rFonts w:ascii="Calibri" w:eastAsia="Calibri" w:hAnsi="Calibri" w:cs="Calibri"/>
        </w:rPr>
        <w:t xml:space="preserve">jest </w:t>
      </w:r>
      <w:r w:rsidRPr="35EAD51E">
        <w:rPr>
          <w:rFonts w:ascii="Calibri" w:eastAsia="Calibri" w:hAnsi="Calibri" w:cs="Calibri"/>
          <w:b/>
          <w:bCs/>
        </w:rPr>
        <w:t>zatrudniony</w:t>
      </w:r>
      <w:r w:rsidRPr="35EAD51E">
        <w:rPr>
          <w:rFonts w:ascii="Calibri" w:eastAsia="Calibri" w:hAnsi="Calibri" w:cs="Calibri"/>
        </w:rPr>
        <w:t xml:space="preserve"> w ramach stosunku pracy </w:t>
      </w:r>
      <w:r w:rsidRPr="35EAD51E">
        <w:rPr>
          <w:rFonts w:ascii="Calibri" w:eastAsia="Calibri" w:hAnsi="Calibri" w:cs="Calibri"/>
          <w:b/>
          <w:bCs/>
        </w:rPr>
        <w:t>poza UKSW,</w:t>
      </w:r>
      <w:r w:rsidRPr="35EAD51E">
        <w:rPr>
          <w:rFonts w:ascii="Calibri" w:eastAsia="Calibri" w:hAnsi="Calibri" w:cs="Calibri"/>
        </w:rPr>
        <w:t>*</w:t>
      </w:r>
    </w:p>
    <w:p w14:paraId="3DA25488" w14:textId="26818BB5" w:rsidR="00147322" w:rsidRDefault="02576433" w:rsidP="004F3A4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vertAlign w:val="superscript"/>
        </w:rPr>
      </w:pPr>
      <w:r w:rsidRPr="35EAD51E">
        <w:rPr>
          <w:rFonts w:ascii="Calibri" w:eastAsia="Calibri" w:hAnsi="Calibri" w:cs="Calibri"/>
        </w:rPr>
        <w:t xml:space="preserve">umowa </w:t>
      </w:r>
      <w:r w:rsidRPr="35EAD51E">
        <w:rPr>
          <w:rFonts w:ascii="Calibri" w:eastAsia="Calibri" w:hAnsi="Calibri" w:cs="Calibri"/>
          <w:b/>
          <w:bCs/>
        </w:rPr>
        <w:t>nie będzie</w:t>
      </w:r>
      <w:r w:rsidRPr="35EAD51E">
        <w:rPr>
          <w:rFonts w:ascii="Calibri" w:eastAsia="Calibri" w:hAnsi="Calibri" w:cs="Calibri"/>
        </w:rPr>
        <w:t xml:space="preserve"> wykonywana w ramach pozarolniczej działalności gospodarczej,</w:t>
      </w:r>
      <w:hyperlink r:id="rId6" w:anchor="_ftn2">
        <w:r w:rsidRPr="35EAD51E">
          <w:rPr>
            <w:rStyle w:val="Hipercze"/>
            <w:rFonts w:ascii="Calibri" w:eastAsia="Calibri" w:hAnsi="Calibri" w:cs="Calibri"/>
            <w:vertAlign w:val="superscript"/>
          </w:rPr>
          <w:t>*</w:t>
        </w:r>
      </w:hyperlink>
    </w:p>
    <w:p w14:paraId="45285CFE" w14:textId="4FC9F486" w:rsidR="00147322" w:rsidRDefault="02576433" w:rsidP="004F3A4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vertAlign w:val="superscript"/>
        </w:rPr>
      </w:pPr>
      <w:r w:rsidRPr="35EAD51E">
        <w:rPr>
          <w:rFonts w:ascii="Calibri" w:eastAsia="Calibri" w:hAnsi="Calibri" w:cs="Calibri"/>
        </w:rPr>
        <w:t xml:space="preserve">jest osobą bezrobotną zarejestrowaną w Rejonowym Urzędzie Pracy  ....................................................................................................................................................                        </w:t>
      </w:r>
      <w:r w:rsidRPr="35EAD51E">
        <w:rPr>
          <w:rFonts w:ascii="Calibri" w:eastAsia="Calibri" w:hAnsi="Calibri" w:cs="Calibri"/>
          <w:vertAlign w:val="superscript"/>
        </w:rPr>
        <w:t xml:space="preserve">          (nazwa i adres urzędu pracy)</w:t>
      </w:r>
    </w:p>
    <w:p w14:paraId="36BD38E3" w14:textId="28FE82F3" w:rsidR="00147322" w:rsidRDefault="02576433" w:rsidP="004F3A4D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35EAD51E">
        <w:rPr>
          <w:rFonts w:ascii="Calibri" w:eastAsia="Calibri" w:hAnsi="Calibri" w:cs="Calibri"/>
        </w:rPr>
        <w:t>jest osobą zagraniczną, rozliczającą swoje wszystkie przychody za rok………., w ………..</w:t>
      </w:r>
    </w:p>
    <w:p w14:paraId="6FAF66C5" w14:textId="45481B22" w:rsidR="00147322" w:rsidRDefault="02576433" w:rsidP="004F3A4D">
      <w:pPr>
        <w:spacing w:after="0" w:line="240" w:lineRule="auto"/>
        <w:ind w:firstLine="696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(rok)              (podać kraj)</w:t>
      </w:r>
    </w:p>
    <w:p w14:paraId="44F4310E" w14:textId="5D3953CC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6A302B" w14:textId="2EF8265F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B80BE8" w14:textId="62DB6220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W sprawach nieuregulowanych w niniejszej umowie mają zastosowanie przepisy Kodeksu Cywilnego i ustawy o prawie autorskim i prawach pokrewnych.</w:t>
      </w:r>
    </w:p>
    <w:p w14:paraId="142AAE2A" w14:textId="76424CD7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7613C" w14:textId="2C84373E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F27FE" w14:textId="00E4E6E7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79325C" w14:textId="2480AD63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Zmiany w umowie wymagają formy pisemnej pod rygorem nieważności.</w:t>
      </w:r>
    </w:p>
    <w:p w14:paraId="613CEE61" w14:textId="2E269F3B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3FF7ED" w14:textId="57194F11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34783F" w14:textId="687ADDF8" w:rsidR="00147322" w:rsidRDefault="02576433" w:rsidP="004F3A4D">
      <w:pPr>
        <w:spacing w:after="0" w:line="240" w:lineRule="auto"/>
        <w:jc w:val="center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9069ED" w14:textId="62F04D59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06CF17ED" w14:textId="56730212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A5F728" w14:textId="4A263AB4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779159" w14:textId="5DCBA06A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</w:t>
      </w:r>
      <w:r w:rsidR="005B50CB">
        <w:tab/>
      </w:r>
      <w:r w:rsidR="005B50CB">
        <w:tab/>
      </w:r>
      <w:r w:rsidR="005B50CB">
        <w:tab/>
      </w:r>
      <w:r w:rsidR="005B50CB">
        <w:tab/>
      </w:r>
      <w:r w:rsidR="005B50CB">
        <w:tab/>
      </w:r>
      <w:r w:rsidR="005B50CB">
        <w:tab/>
      </w:r>
      <w:r w:rsidR="005B50CB">
        <w:tab/>
      </w: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>UKSW</w:t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D004A6" w14:textId="5876BF49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DBFE87" w14:textId="0671B16D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BA4100" w14:textId="41756BE2" w:rsidR="00147322" w:rsidRDefault="02576433" w:rsidP="004F3A4D">
      <w:pPr>
        <w:spacing w:after="0" w:line="240" w:lineRule="auto"/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66AA97" w14:textId="2FE71400" w:rsidR="00147322" w:rsidRDefault="02576433" w:rsidP="004F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  <w:r w:rsidR="005B50CB">
        <w:tab/>
      </w:r>
      <w:r w:rsidR="005B50CB">
        <w:tab/>
      </w:r>
      <w:r w:rsidRPr="35EAD5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5B50CB">
        <w:tab/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            (data i podpis)</w:t>
      </w:r>
      <w:r w:rsidR="005B50CB">
        <w:tab/>
      </w:r>
      <w:r w:rsidR="005B50CB">
        <w:tab/>
      </w:r>
      <w:r w:rsidR="005B50CB">
        <w:tab/>
      </w: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(pieczątki i podpisy osób reprezentujących UKSW)</w:t>
      </w:r>
      <w:r w:rsidR="005B50CB">
        <w:tab/>
      </w:r>
    </w:p>
    <w:p w14:paraId="337775BF" w14:textId="1E281F12" w:rsidR="00147322" w:rsidRDefault="02576433" w:rsidP="004F3A4D">
      <w:pPr>
        <w:pStyle w:val="Nagwek3"/>
        <w:spacing w:line="240" w:lineRule="auto"/>
      </w:pPr>
      <w:r w:rsidRPr="35EAD51E">
        <w:rPr>
          <w:rFonts w:ascii="Times New Roman" w:eastAsia="Times New Roman" w:hAnsi="Times New Roman" w:cs="Times New Roman"/>
        </w:rPr>
        <w:t>W załączeniu: PIT – 2</w:t>
      </w:r>
    </w:p>
    <w:p w14:paraId="2C7A22D1" w14:textId="0E048844" w:rsidR="00147322" w:rsidRDefault="02576433" w:rsidP="004F3A4D">
      <w:pPr>
        <w:spacing w:after="0" w:line="240" w:lineRule="auto"/>
      </w:pPr>
      <w:r w:rsidRPr="35EAD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IFT-1 – tylko dla cudzoziemców.</w:t>
      </w: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3030"/>
      </w:tblGrid>
      <w:tr w:rsidR="35EAD51E" w14:paraId="195F277A" w14:textId="77777777" w:rsidTr="004F3A4D">
        <w:trPr>
          <w:trHeight w:val="831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71594" w14:textId="1FEA8CFA" w:rsidR="35EAD51E" w:rsidRDefault="02576433" w:rsidP="004F3A4D">
            <w:pPr>
              <w:pStyle w:val="Nagwek5"/>
              <w:spacing w:line="240" w:lineRule="auto"/>
            </w:pPr>
            <w:r w:rsidRPr="35EAD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5EAD51E" w:rsidRPr="35EAD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Data wpływu do Dz. Płac</w:t>
            </w:r>
          </w:p>
        </w:tc>
      </w:tr>
    </w:tbl>
    <w:p w14:paraId="75586489" w14:textId="4CFF9855" w:rsidR="00147322" w:rsidRDefault="02576433" w:rsidP="35EAD51E">
      <w:pPr>
        <w:jc w:val="both"/>
      </w:pPr>
      <w:r w:rsidRPr="35EAD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47322" w:rsidSect="00C90FE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FA00"/>
    <w:multiLevelType w:val="hybridMultilevel"/>
    <w:tmpl w:val="AB56A2EC"/>
    <w:lvl w:ilvl="0" w:tplc="E56C1E16">
      <w:start w:val="1"/>
      <w:numFmt w:val="decimal"/>
      <w:lvlText w:val="%1."/>
      <w:lvlJc w:val="left"/>
      <w:pPr>
        <w:ind w:left="720" w:hanging="360"/>
      </w:pPr>
    </w:lvl>
    <w:lvl w:ilvl="1" w:tplc="A1886530">
      <w:start w:val="1"/>
      <w:numFmt w:val="lowerLetter"/>
      <w:lvlText w:val="%2."/>
      <w:lvlJc w:val="left"/>
      <w:pPr>
        <w:ind w:left="1440" w:hanging="360"/>
      </w:pPr>
    </w:lvl>
    <w:lvl w:ilvl="2" w:tplc="546652C2">
      <w:start w:val="1"/>
      <w:numFmt w:val="lowerRoman"/>
      <w:lvlText w:val="%3."/>
      <w:lvlJc w:val="right"/>
      <w:pPr>
        <w:ind w:left="2160" w:hanging="180"/>
      </w:pPr>
    </w:lvl>
    <w:lvl w:ilvl="3" w:tplc="38A2F8A8">
      <w:start w:val="1"/>
      <w:numFmt w:val="decimal"/>
      <w:lvlText w:val="%4."/>
      <w:lvlJc w:val="left"/>
      <w:pPr>
        <w:ind w:left="2880" w:hanging="360"/>
      </w:pPr>
    </w:lvl>
    <w:lvl w:ilvl="4" w:tplc="ED28DD68">
      <w:start w:val="1"/>
      <w:numFmt w:val="lowerLetter"/>
      <w:lvlText w:val="%5."/>
      <w:lvlJc w:val="left"/>
      <w:pPr>
        <w:ind w:left="3600" w:hanging="360"/>
      </w:pPr>
    </w:lvl>
    <w:lvl w:ilvl="5" w:tplc="73064372">
      <w:start w:val="1"/>
      <w:numFmt w:val="lowerRoman"/>
      <w:lvlText w:val="%6."/>
      <w:lvlJc w:val="right"/>
      <w:pPr>
        <w:ind w:left="4320" w:hanging="180"/>
      </w:pPr>
    </w:lvl>
    <w:lvl w:ilvl="6" w:tplc="EBE06E4C">
      <w:start w:val="1"/>
      <w:numFmt w:val="decimal"/>
      <w:lvlText w:val="%7."/>
      <w:lvlJc w:val="left"/>
      <w:pPr>
        <w:ind w:left="5040" w:hanging="360"/>
      </w:pPr>
    </w:lvl>
    <w:lvl w:ilvl="7" w:tplc="CB40E850">
      <w:start w:val="1"/>
      <w:numFmt w:val="lowerLetter"/>
      <w:lvlText w:val="%8."/>
      <w:lvlJc w:val="left"/>
      <w:pPr>
        <w:ind w:left="5760" w:hanging="360"/>
      </w:pPr>
    </w:lvl>
    <w:lvl w:ilvl="8" w:tplc="D9D07D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89B7D"/>
    <w:multiLevelType w:val="hybridMultilevel"/>
    <w:tmpl w:val="D5DCF2CC"/>
    <w:lvl w:ilvl="0" w:tplc="190E6CE2">
      <w:start w:val="5"/>
      <w:numFmt w:val="decimal"/>
      <w:lvlText w:val="%1."/>
      <w:lvlJc w:val="left"/>
      <w:pPr>
        <w:ind w:left="720" w:hanging="360"/>
      </w:pPr>
    </w:lvl>
    <w:lvl w:ilvl="1" w:tplc="BCC2123E">
      <w:start w:val="1"/>
      <w:numFmt w:val="lowerLetter"/>
      <w:lvlText w:val="%2."/>
      <w:lvlJc w:val="left"/>
      <w:pPr>
        <w:ind w:left="1440" w:hanging="360"/>
      </w:pPr>
    </w:lvl>
    <w:lvl w:ilvl="2" w:tplc="1A6E6700">
      <w:start w:val="1"/>
      <w:numFmt w:val="lowerRoman"/>
      <w:lvlText w:val="%3."/>
      <w:lvlJc w:val="right"/>
      <w:pPr>
        <w:ind w:left="2160" w:hanging="180"/>
      </w:pPr>
    </w:lvl>
    <w:lvl w:ilvl="3" w:tplc="04569160">
      <w:start w:val="1"/>
      <w:numFmt w:val="decimal"/>
      <w:lvlText w:val="%4."/>
      <w:lvlJc w:val="left"/>
      <w:pPr>
        <w:ind w:left="2880" w:hanging="360"/>
      </w:pPr>
    </w:lvl>
    <w:lvl w:ilvl="4" w:tplc="BD3C2EB6">
      <w:start w:val="1"/>
      <w:numFmt w:val="lowerLetter"/>
      <w:lvlText w:val="%5."/>
      <w:lvlJc w:val="left"/>
      <w:pPr>
        <w:ind w:left="3600" w:hanging="360"/>
      </w:pPr>
    </w:lvl>
    <w:lvl w:ilvl="5" w:tplc="78B4F018">
      <w:start w:val="1"/>
      <w:numFmt w:val="lowerRoman"/>
      <w:lvlText w:val="%6."/>
      <w:lvlJc w:val="right"/>
      <w:pPr>
        <w:ind w:left="4320" w:hanging="180"/>
      </w:pPr>
    </w:lvl>
    <w:lvl w:ilvl="6" w:tplc="4D0C337E">
      <w:start w:val="1"/>
      <w:numFmt w:val="decimal"/>
      <w:lvlText w:val="%7."/>
      <w:lvlJc w:val="left"/>
      <w:pPr>
        <w:ind w:left="5040" w:hanging="360"/>
      </w:pPr>
    </w:lvl>
    <w:lvl w:ilvl="7" w:tplc="E8A240DC">
      <w:start w:val="1"/>
      <w:numFmt w:val="lowerLetter"/>
      <w:lvlText w:val="%8."/>
      <w:lvlJc w:val="left"/>
      <w:pPr>
        <w:ind w:left="5760" w:hanging="360"/>
      </w:pPr>
    </w:lvl>
    <w:lvl w:ilvl="8" w:tplc="AD982E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7FD99"/>
    <w:multiLevelType w:val="hybridMultilevel"/>
    <w:tmpl w:val="D15E8086"/>
    <w:lvl w:ilvl="0" w:tplc="33AA79D8">
      <w:start w:val="6"/>
      <w:numFmt w:val="decimal"/>
      <w:lvlText w:val="%1."/>
      <w:lvlJc w:val="left"/>
      <w:pPr>
        <w:ind w:left="720" w:hanging="360"/>
      </w:pPr>
    </w:lvl>
    <w:lvl w:ilvl="1" w:tplc="B90A5CBE">
      <w:start w:val="1"/>
      <w:numFmt w:val="lowerLetter"/>
      <w:lvlText w:val="%2."/>
      <w:lvlJc w:val="left"/>
      <w:pPr>
        <w:ind w:left="1440" w:hanging="360"/>
      </w:pPr>
    </w:lvl>
    <w:lvl w:ilvl="2" w:tplc="4D0ACE98">
      <w:start w:val="1"/>
      <w:numFmt w:val="lowerRoman"/>
      <w:lvlText w:val="%3."/>
      <w:lvlJc w:val="right"/>
      <w:pPr>
        <w:ind w:left="2160" w:hanging="180"/>
      </w:pPr>
    </w:lvl>
    <w:lvl w:ilvl="3" w:tplc="20F6D0CC">
      <w:start w:val="1"/>
      <w:numFmt w:val="decimal"/>
      <w:lvlText w:val="%4."/>
      <w:lvlJc w:val="left"/>
      <w:pPr>
        <w:ind w:left="2880" w:hanging="360"/>
      </w:pPr>
    </w:lvl>
    <w:lvl w:ilvl="4" w:tplc="B8FE6546">
      <w:start w:val="1"/>
      <w:numFmt w:val="lowerLetter"/>
      <w:lvlText w:val="%5."/>
      <w:lvlJc w:val="left"/>
      <w:pPr>
        <w:ind w:left="3600" w:hanging="360"/>
      </w:pPr>
    </w:lvl>
    <w:lvl w:ilvl="5" w:tplc="CF00D734">
      <w:start w:val="1"/>
      <w:numFmt w:val="lowerRoman"/>
      <w:lvlText w:val="%6."/>
      <w:lvlJc w:val="right"/>
      <w:pPr>
        <w:ind w:left="4320" w:hanging="180"/>
      </w:pPr>
    </w:lvl>
    <w:lvl w:ilvl="6" w:tplc="6A62A2F4">
      <w:start w:val="1"/>
      <w:numFmt w:val="decimal"/>
      <w:lvlText w:val="%7."/>
      <w:lvlJc w:val="left"/>
      <w:pPr>
        <w:ind w:left="5040" w:hanging="360"/>
      </w:pPr>
    </w:lvl>
    <w:lvl w:ilvl="7" w:tplc="F870988E">
      <w:start w:val="1"/>
      <w:numFmt w:val="lowerLetter"/>
      <w:lvlText w:val="%8."/>
      <w:lvlJc w:val="left"/>
      <w:pPr>
        <w:ind w:left="5760" w:hanging="360"/>
      </w:pPr>
    </w:lvl>
    <w:lvl w:ilvl="8" w:tplc="04081B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4898"/>
    <w:multiLevelType w:val="hybridMultilevel"/>
    <w:tmpl w:val="A776D67C"/>
    <w:lvl w:ilvl="0" w:tplc="E02803A0">
      <w:start w:val="1"/>
      <w:numFmt w:val="decimal"/>
      <w:lvlText w:val="%1."/>
      <w:lvlJc w:val="left"/>
      <w:pPr>
        <w:ind w:left="720" w:hanging="360"/>
      </w:pPr>
    </w:lvl>
    <w:lvl w:ilvl="1" w:tplc="6A3E4498">
      <w:start w:val="1"/>
      <w:numFmt w:val="decimal"/>
      <w:lvlText w:val="%2."/>
      <w:lvlJc w:val="left"/>
      <w:pPr>
        <w:ind w:left="1440" w:hanging="360"/>
      </w:pPr>
    </w:lvl>
    <w:lvl w:ilvl="2" w:tplc="FB904E0A">
      <w:start w:val="1"/>
      <w:numFmt w:val="lowerRoman"/>
      <w:lvlText w:val="%3."/>
      <w:lvlJc w:val="right"/>
      <w:pPr>
        <w:ind w:left="2160" w:hanging="180"/>
      </w:pPr>
    </w:lvl>
    <w:lvl w:ilvl="3" w:tplc="417C9BC0">
      <w:start w:val="1"/>
      <w:numFmt w:val="decimal"/>
      <w:lvlText w:val="%4."/>
      <w:lvlJc w:val="left"/>
      <w:pPr>
        <w:ind w:left="2880" w:hanging="360"/>
      </w:pPr>
    </w:lvl>
    <w:lvl w:ilvl="4" w:tplc="B2BC7BC6">
      <w:start w:val="1"/>
      <w:numFmt w:val="lowerLetter"/>
      <w:lvlText w:val="%5."/>
      <w:lvlJc w:val="left"/>
      <w:pPr>
        <w:ind w:left="3600" w:hanging="360"/>
      </w:pPr>
    </w:lvl>
    <w:lvl w:ilvl="5" w:tplc="E16693AA">
      <w:start w:val="1"/>
      <w:numFmt w:val="lowerRoman"/>
      <w:lvlText w:val="%6."/>
      <w:lvlJc w:val="right"/>
      <w:pPr>
        <w:ind w:left="4320" w:hanging="180"/>
      </w:pPr>
    </w:lvl>
    <w:lvl w:ilvl="6" w:tplc="4364B86A">
      <w:start w:val="1"/>
      <w:numFmt w:val="decimal"/>
      <w:lvlText w:val="%7."/>
      <w:lvlJc w:val="left"/>
      <w:pPr>
        <w:ind w:left="5040" w:hanging="360"/>
      </w:pPr>
    </w:lvl>
    <w:lvl w:ilvl="7" w:tplc="5AACE584">
      <w:start w:val="1"/>
      <w:numFmt w:val="lowerLetter"/>
      <w:lvlText w:val="%8."/>
      <w:lvlJc w:val="left"/>
      <w:pPr>
        <w:ind w:left="5760" w:hanging="360"/>
      </w:pPr>
    </w:lvl>
    <w:lvl w:ilvl="8" w:tplc="7CE6F4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FE537"/>
    <w:multiLevelType w:val="hybridMultilevel"/>
    <w:tmpl w:val="BB72B1A6"/>
    <w:lvl w:ilvl="0" w:tplc="A5CE42AA">
      <w:start w:val="1"/>
      <w:numFmt w:val="decimal"/>
      <w:lvlText w:val="%1."/>
      <w:lvlJc w:val="left"/>
      <w:pPr>
        <w:ind w:left="720" w:hanging="360"/>
      </w:pPr>
    </w:lvl>
    <w:lvl w:ilvl="1" w:tplc="D12C3CE0">
      <w:start w:val="1"/>
      <w:numFmt w:val="lowerLetter"/>
      <w:lvlText w:val="%2."/>
      <w:lvlJc w:val="left"/>
      <w:pPr>
        <w:ind w:left="1440" w:hanging="360"/>
      </w:pPr>
    </w:lvl>
    <w:lvl w:ilvl="2" w:tplc="CBD6677C">
      <w:start w:val="1"/>
      <w:numFmt w:val="lowerRoman"/>
      <w:lvlText w:val="%3."/>
      <w:lvlJc w:val="right"/>
      <w:pPr>
        <w:ind w:left="2160" w:hanging="180"/>
      </w:pPr>
    </w:lvl>
    <w:lvl w:ilvl="3" w:tplc="8B326DC4">
      <w:start w:val="1"/>
      <w:numFmt w:val="decimal"/>
      <w:lvlText w:val="%4."/>
      <w:lvlJc w:val="left"/>
      <w:pPr>
        <w:ind w:left="2880" w:hanging="360"/>
      </w:pPr>
    </w:lvl>
    <w:lvl w:ilvl="4" w:tplc="706A2854">
      <w:start w:val="1"/>
      <w:numFmt w:val="lowerLetter"/>
      <w:lvlText w:val="%5."/>
      <w:lvlJc w:val="left"/>
      <w:pPr>
        <w:ind w:left="3600" w:hanging="360"/>
      </w:pPr>
    </w:lvl>
    <w:lvl w:ilvl="5" w:tplc="81AACC84">
      <w:start w:val="1"/>
      <w:numFmt w:val="lowerRoman"/>
      <w:lvlText w:val="%6."/>
      <w:lvlJc w:val="right"/>
      <w:pPr>
        <w:ind w:left="4320" w:hanging="180"/>
      </w:pPr>
    </w:lvl>
    <w:lvl w:ilvl="6" w:tplc="80FE00DC">
      <w:start w:val="1"/>
      <w:numFmt w:val="decimal"/>
      <w:lvlText w:val="%7."/>
      <w:lvlJc w:val="left"/>
      <w:pPr>
        <w:ind w:left="5040" w:hanging="360"/>
      </w:pPr>
    </w:lvl>
    <w:lvl w:ilvl="7" w:tplc="5ABE822E">
      <w:start w:val="1"/>
      <w:numFmt w:val="lowerLetter"/>
      <w:lvlText w:val="%8."/>
      <w:lvlJc w:val="left"/>
      <w:pPr>
        <w:ind w:left="5760" w:hanging="360"/>
      </w:pPr>
    </w:lvl>
    <w:lvl w:ilvl="8" w:tplc="A336FE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06460"/>
    <w:multiLevelType w:val="hybridMultilevel"/>
    <w:tmpl w:val="B0BA69D0"/>
    <w:lvl w:ilvl="0" w:tplc="CAD271F2">
      <w:start w:val="1"/>
      <w:numFmt w:val="decimal"/>
      <w:lvlText w:val="%1."/>
      <w:lvlJc w:val="left"/>
      <w:pPr>
        <w:ind w:left="720" w:hanging="360"/>
      </w:pPr>
    </w:lvl>
    <w:lvl w:ilvl="1" w:tplc="AA5046E2">
      <w:start w:val="1"/>
      <w:numFmt w:val="lowerLetter"/>
      <w:lvlText w:val="%2."/>
      <w:lvlJc w:val="left"/>
      <w:pPr>
        <w:ind w:left="1440" w:hanging="360"/>
      </w:pPr>
    </w:lvl>
    <w:lvl w:ilvl="2" w:tplc="D6CA9D22">
      <w:start w:val="1"/>
      <w:numFmt w:val="lowerRoman"/>
      <w:lvlText w:val="%3."/>
      <w:lvlJc w:val="right"/>
      <w:pPr>
        <w:ind w:left="2160" w:hanging="180"/>
      </w:pPr>
    </w:lvl>
    <w:lvl w:ilvl="3" w:tplc="AF48D1F0">
      <w:start w:val="1"/>
      <w:numFmt w:val="decimal"/>
      <w:lvlText w:val="%4."/>
      <w:lvlJc w:val="left"/>
      <w:pPr>
        <w:ind w:left="2880" w:hanging="360"/>
      </w:pPr>
    </w:lvl>
    <w:lvl w:ilvl="4" w:tplc="7F0C76D6">
      <w:start w:val="1"/>
      <w:numFmt w:val="lowerLetter"/>
      <w:lvlText w:val="%5."/>
      <w:lvlJc w:val="left"/>
      <w:pPr>
        <w:ind w:left="3600" w:hanging="360"/>
      </w:pPr>
    </w:lvl>
    <w:lvl w:ilvl="5" w:tplc="7BD050DA">
      <w:start w:val="1"/>
      <w:numFmt w:val="lowerRoman"/>
      <w:lvlText w:val="%6."/>
      <w:lvlJc w:val="right"/>
      <w:pPr>
        <w:ind w:left="4320" w:hanging="180"/>
      </w:pPr>
    </w:lvl>
    <w:lvl w:ilvl="6" w:tplc="1CC06010">
      <w:start w:val="1"/>
      <w:numFmt w:val="decimal"/>
      <w:lvlText w:val="%7."/>
      <w:lvlJc w:val="left"/>
      <w:pPr>
        <w:ind w:left="5040" w:hanging="360"/>
      </w:pPr>
    </w:lvl>
    <w:lvl w:ilvl="7" w:tplc="E46CA0F0">
      <w:start w:val="1"/>
      <w:numFmt w:val="lowerLetter"/>
      <w:lvlText w:val="%8."/>
      <w:lvlJc w:val="left"/>
      <w:pPr>
        <w:ind w:left="5760" w:hanging="360"/>
      </w:pPr>
    </w:lvl>
    <w:lvl w:ilvl="8" w:tplc="B824CC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37940"/>
    <w:multiLevelType w:val="hybridMultilevel"/>
    <w:tmpl w:val="C1AA39D6"/>
    <w:lvl w:ilvl="0" w:tplc="47BEAB8C">
      <w:start w:val="1"/>
      <w:numFmt w:val="decimal"/>
      <w:lvlText w:val="%1."/>
      <w:lvlJc w:val="left"/>
      <w:pPr>
        <w:ind w:left="720" w:hanging="360"/>
      </w:pPr>
    </w:lvl>
    <w:lvl w:ilvl="1" w:tplc="A6F2323E">
      <w:start w:val="1"/>
      <w:numFmt w:val="lowerLetter"/>
      <w:lvlText w:val="%2."/>
      <w:lvlJc w:val="left"/>
      <w:pPr>
        <w:ind w:left="1440" w:hanging="360"/>
      </w:pPr>
    </w:lvl>
    <w:lvl w:ilvl="2" w:tplc="D05038AA">
      <w:start w:val="1"/>
      <w:numFmt w:val="lowerRoman"/>
      <w:lvlText w:val="%3."/>
      <w:lvlJc w:val="right"/>
      <w:pPr>
        <w:ind w:left="2160" w:hanging="180"/>
      </w:pPr>
    </w:lvl>
    <w:lvl w:ilvl="3" w:tplc="55F87B96">
      <w:start w:val="1"/>
      <w:numFmt w:val="decimal"/>
      <w:lvlText w:val="%4."/>
      <w:lvlJc w:val="left"/>
      <w:pPr>
        <w:ind w:left="2880" w:hanging="360"/>
      </w:pPr>
    </w:lvl>
    <w:lvl w:ilvl="4" w:tplc="9CD29592">
      <w:start w:val="1"/>
      <w:numFmt w:val="lowerLetter"/>
      <w:lvlText w:val="%5."/>
      <w:lvlJc w:val="left"/>
      <w:pPr>
        <w:ind w:left="3600" w:hanging="360"/>
      </w:pPr>
    </w:lvl>
    <w:lvl w:ilvl="5" w:tplc="A404BB82">
      <w:start w:val="1"/>
      <w:numFmt w:val="lowerRoman"/>
      <w:lvlText w:val="%6."/>
      <w:lvlJc w:val="right"/>
      <w:pPr>
        <w:ind w:left="4320" w:hanging="180"/>
      </w:pPr>
    </w:lvl>
    <w:lvl w:ilvl="6" w:tplc="1A604384">
      <w:start w:val="1"/>
      <w:numFmt w:val="decimal"/>
      <w:lvlText w:val="%7."/>
      <w:lvlJc w:val="left"/>
      <w:pPr>
        <w:ind w:left="5040" w:hanging="360"/>
      </w:pPr>
    </w:lvl>
    <w:lvl w:ilvl="7" w:tplc="A8D47BF4">
      <w:start w:val="1"/>
      <w:numFmt w:val="lowerLetter"/>
      <w:lvlText w:val="%8."/>
      <w:lvlJc w:val="left"/>
      <w:pPr>
        <w:ind w:left="5760" w:hanging="360"/>
      </w:pPr>
    </w:lvl>
    <w:lvl w:ilvl="8" w:tplc="C60A13E2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44087">
    <w:abstractNumId w:val="1"/>
  </w:num>
  <w:num w:numId="2" w16cid:durableId="1420062714">
    <w:abstractNumId w:val="0"/>
  </w:num>
  <w:num w:numId="3" w16cid:durableId="865482725">
    <w:abstractNumId w:val="6"/>
  </w:num>
  <w:num w:numId="4" w16cid:durableId="1592355972">
    <w:abstractNumId w:val="2"/>
  </w:num>
  <w:num w:numId="5" w16cid:durableId="1494300539">
    <w:abstractNumId w:val="4"/>
  </w:num>
  <w:num w:numId="6" w16cid:durableId="1020668824">
    <w:abstractNumId w:val="5"/>
  </w:num>
  <w:num w:numId="7" w16cid:durableId="1652368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8A601B"/>
    <w:rsid w:val="00147322"/>
    <w:rsid w:val="004F3A4D"/>
    <w:rsid w:val="005B50CB"/>
    <w:rsid w:val="00611C0A"/>
    <w:rsid w:val="00C90FEB"/>
    <w:rsid w:val="02576433"/>
    <w:rsid w:val="1AA5FDD7"/>
    <w:rsid w:val="35EAD51E"/>
    <w:rsid w:val="3C8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601B"/>
  <w15:chartTrackingRefBased/>
  <w15:docId w15:val="{8C2DE3B4-F941-452C-BE2C-998C92A8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-word-edit.officeapps.live.com/we/wordeditorframe.aspx?new=1&amp;ui=pl&amp;rs=pl&amp;wdenableroaming=1&amp;mscc=1&amp;wdodb=1&amp;hid=B64463A0-7043-5000-4101-78FC27871E48&amp;wopisrc=https%3A%2F%2Foffice365uksw-my.sharepoint.com%2Fpersonal%2F84417_uksw_edu_pl%2F_vti_bin%2Fwopi.ashx%2Ffiles%2F8e8c73953a604dd38c894a1d0d5b9ab8&amp;wdorigin=DocLib&amp;wdhostclicktime=1662724770653&amp;jsapi=1&amp;jsapiver=v1&amp;newsession=1&amp;corrid=14111e1c-9acd-4179-ba5e-c7d8194f708d&amp;usid=14111e1c-9acd-4179-ba5e-c7d8194f708d&amp;sftc=1&amp;cac=1&amp;mtf=1&amp;sfp=1&amp;wdredirectionreason=Unified_SingleFlush&amp;rct=Medium&amp;ctp=LeastProtected" TargetMode="External"/><Relationship Id="rId5" Type="http://schemas.openxmlformats.org/officeDocument/2006/relationships/hyperlink" Target="https://euc-word-edit.officeapps.live.com/we/wordeditorframe.aspx?new=1&amp;ui=pl&amp;rs=pl&amp;wdenableroaming=1&amp;mscc=1&amp;wdodb=1&amp;hid=B64463A0-7043-5000-4101-78FC27871E48&amp;wopisrc=https%3A%2F%2Foffice365uksw-my.sharepoint.com%2Fpersonal%2F84417_uksw_edu_pl%2F_vti_bin%2Fwopi.ashx%2Ffiles%2F8e8c73953a604dd38c894a1d0d5b9ab8&amp;wdorigin=DocLib&amp;wdhostclicktime=1662724770653&amp;jsapi=1&amp;jsapiver=v1&amp;newsession=1&amp;corrid=14111e1c-9acd-4179-ba5e-c7d8194f708d&amp;usid=14111e1c-9acd-4179-ba5e-c7d8194f708d&amp;sftc=1&amp;cac=1&amp;mtf=1&amp;sfp=1&amp;wdredirectionreason=Unified_SingleFlush&amp;rct=Medium&amp;ctp=LeastProtec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Bilińska</dc:creator>
  <cp:keywords/>
  <dc:description/>
  <cp:lastModifiedBy>Edyta Kurowska</cp:lastModifiedBy>
  <cp:revision>3</cp:revision>
  <dcterms:created xsi:type="dcterms:W3CDTF">2024-11-07T10:40:00Z</dcterms:created>
  <dcterms:modified xsi:type="dcterms:W3CDTF">2025-02-04T15:02:00Z</dcterms:modified>
</cp:coreProperties>
</file>